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石家庄市桥西污水处理厂“9.7”窒息事故调查报告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原文链接：https://yjglj.sjz.gov.cn/columns/75da341e-f619-4639-97a4-1389063547fa/202008/11/eafd8488-a82c-4761-8f3b-dab7b4d62ef8.html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