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罗湖区翠竹街道“20220724”触电一般事故调查报告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原文链接：https://www.szlh.gov.cn/zwgk/zdlyxxgk/aqsc/dcbg/content/post_10137522.html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发布时间：2022-09-27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