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天津精创信机电设备有限公司“9·2”一般触电事故防范和整改措施落实情况评估报告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