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北京金创伟业不锈钢制品销售部“8·6”一般生产安全事故调查报告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原文链接：https://www.bjchp.gov.cn/cpqzf/xxgk2671/zdlyxxgk57/aqyj/2144329/2024050507192438827/index.html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北京金创伟业不锈钢制品销售部“8·6”一般生产安全事故调查报告 点击量： 来源：区安监局 时间：2017-09-14 15:01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