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（2021）扶绥县“4•12”较大道路交通事故调查报告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原文链接：http://yjglt.gxzf.gov.cn/xxgk/xxgkml/sgjzhcc/dcbg/t12790821.shtml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抓取时间：2026-09-27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（较大）扶绥县“4•12”较大道路交通事故调查报告</w:t>
      </w:r>
    </w:p>
    <w:p>
      <w:pPr>
        <w:spacing w:line="360" w:lineRule="auto" w:before="60" w:after="60"/>
        <w:ind w:firstLine="480"/>
      </w:pPr>
      http://www.chongzuo.gov.cn/xxgk/qtzdxx/aqsc/sgdcbg/t10692347.shtml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