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关于重庆市大足区省道205线103公里处 “11.24”一般道路交通事故的调查报告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原文链接：https://www.dazu.gov.cn/qzfbm/qyjj/zwgk_53321/fdzdgknr_53323/yjgl/ydqk/202009/t20200924_7912536.html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发布时间：2020-05-18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