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重庆市大足区一环南路中段139号外“12•16”一般道路交通事故调查报告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原文链接：https://www.dazu.gov.cn/qzfbm/qyjj/zwgk_53321/fdzdgknr_53323/yjgl/ydqk/202108/t20210819_9601373.html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