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重庆市北碚区国道212线1210km+600m路段“2021·8·7”一般道路交通事故调查报告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原文链接：https://www.beibei.gov.cn/bm/qyjj/zwgk_58246/fdzdgknr_58248/yjgl_132665/yjglyj1_346175/202204/t20220408_10600164.html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