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重庆北碚重庆西贸钢结构有限公司 “3·20”一般高处坠落事故调查报告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原文链接：https://www.beibei.gov.cn/bm/qyjj/zwgk_58246/fdzdgknr_58248/yjgl_132665/yjglyj1_346175/202306/t20230609_12048855.html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