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天津湾d地块津都湾广场住宅车位充电桩桥架工程“3.29”一般其他伤害事故调查报告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原文链接：https://www.tjhx.gov.cn/zwgk/zfxxgk/zfgbm/qyjglj/fdzdgknr/zdmsxx/aqsc/202606/t20260623_7322979.html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