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天津河西天津市博丰海信运输有限公司“9·7”一般火灾事故调查报告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原文链接：https://www.tjhx.gov.cn/zwgk/zfxxgk/zfgbm/qyjglj/fdzdgknr/zdmsxx/aqsc/202501/t20250120_6838715.html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