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汉庭酒店财经大学地铁站店装修工程“5.25”一般高处坠落事故调查报告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原文链接：https://www.tjhx.gov.cn/zwgk/zfxxgk/zfgbm/qyjglj/fdzdgknr/zdmsxx/aqsc/202604/t20260408_7278371.html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