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成都创造跃驰物流有限公司“1·21”道路运输 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原文链接：http://cqjlp.gov.cn/bmjz/qzfbm_97119/qyjj_97729/zwgk_97124/fdzdgknr_97126/yjgl/ydqk/202604/t20260416_15616397.html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