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吉州永叔吉安市安科房地产开发有限公司房屋检维修“4·24”一般高处坠落事故调查报告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来源：吉州区应急管理局　吉安市吉州区·安全生产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原文链接：http://www.jzq.gov.cn/xxgk-show-10260605.html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发布时间：2026-06-26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D3101-12-2026-0525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 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安全生产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责任部门：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吉州区应急管理局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2026-06-26 15:37:44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标 题：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吉州永叔吉安市安科房地产开发有限公司房屋检维修“4·24”一般高处坠落事故调查报告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公开时限：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常年公开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公开范围：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面向全社会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吉州永叔吉安市安科房地产开发有限公司房屋检维修“4·24”一般高处坠落事故调查报告</w:t>
      </w:r>
    </w:p>
    <w:p/>
    <w:p>
      <w:pPr>
        <w:spacing w:line="360" w:lineRule="auto" w:before="60" w:after="60"/>
        <w:ind w:firstLine="480"/>
      </w:pPr>
      <w:r>
        <w:t xml:space="preserve">  打印 </w:t>
      </w:r>
    </w:p>
    <w:p/>
    <w:p/>
    <w:p/>
    <w:p>
      <w:pPr>
        <w:spacing w:line="360" w:lineRule="auto" w:before="60" w:after="60"/>
        <w:ind w:firstLine="480"/>
      </w:pPr>
      吉州永叔吉安市安科房地产开发有限公司房屋检维修“4·24”一般高处坠落事故调查报告详见附件!
      <w:br/>
    </w:p>
    <w:p>
      <w:pPr>
        <w:spacing w:line="360" w:lineRule="auto" w:before="60" w:after="60"/>
        <w:ind w:firstLine="480"/>
      </w:pPr>
      <w:r>
        <w:t xml:space="preserve">吉州永叔吉安市安科房地产开发有限公司房屋检维修“4·24”一般高处坠落事故调查报告.docx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