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陆丰碣石“8·21”一般事故调查报告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来源：陆丰市应急管理局　汕尾市陆丰市·陆丰市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原文链接：http://www.lufengshi.gov.cn/swlufeng/zdly/aqsc/sgdcbg/content/post_1115910.html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发布时间：2025-01-15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7446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44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