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重庆潼南大佛街道建设路“10·2”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原文链接：https://yjj.cq.gov.cn/zwgk_230/fdzdgknr/jdjc11/202407/t20240710_13363413.html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