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鼓楼区香开观海工地“1.8”物体打击 一般生产安全责任事故调查报告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原文链接：http://www.gl.gov.cn/xjwz/zwgkml/zdlyxxgk/aqsc_1/sgfxjyd/201905/t20190513_2886066.htm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发布时间：2019-05-13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